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Y="765"/>
        <w:tblW w:w="0" w:type="auto"/>
        <w:tblLook w:val="04A0"/>
      </w:tblPr>
      <w:tblGrid>
        <w:gridCol w:w="3818"/>
        <w:gridCol w:w="2358"/>
        <w:gridCol w:w="2267"/>
      </w:tblGrid>
      <w:tr w:rsidR="00447BC4" w:rsidRPr="00B152D4" w:rsidTr="00447BC4">
        <w:trPr>
          <w:trHeight w:val="539"/>
        </w:trPr>
        <w:tc>
          <w:tcPr>
            <w:tcW w:w="3818" w:type="dxa"/>
          </w:tcPr>
          <w:p w:rsidR="00447BC4" w:rsidRPr="00B152D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</w:p>
        </w:tc>
        <w:tc>
          <w:tcPr>
            <w:tcW w:w="2358" w:type="dxa"/>
          </w:tcPr>
          <w:p w:rsidR="00447BC4" w:rsidRPr="00B152D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participações</w:t>
            </w:r>
          </w:p>
        </w:tc>
        <w:tc>
          <w:tcPr>
            <w:tcW w:w="2267" w:type="dxa"/>
          </w:tcPr>
          <w:p w:rsidR="00447BC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  <w:p w:rsidR="00447BC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Máxima</w:t>
            </w:r>
          </w:p>
        </w:tc>
      </w:tr>
      <w:tr w:rsidR="00447BC4" w:rsidRPr="00B152D4" w:rsidTr="00447BC4">
        <w:trPr>
          <w:trHeight w:val="523"/>
        </w:trPr>
        <w:tc>
          <w:tcPr>
            <w:tcW w:w="3818" w:type="dxa"/>
          </w:tcPr>
          <w:p w:rsidR="00447BC4" w:rsidRPr="00B152D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D4">
              <w:rPr>
                <w:rFonts w:ascii="Times New Roman" w:hAnsi="Times New Roman" w:cs="Times New Roman"/>
                <w:sz w:val="24"/>
                <w:szCs w:val="24"/>
              </w:rPr>
              <w:t>Banca de defesa Mestrado ou Doutorado</w:t>
            </w:r>
          </w:p>
        </w:tc>
        <w:tc>
          <w:tcPr>
            <w:tcW w:w="2358" w:type="dxa"/>
          </w:tcPr>
          <w:p w:rsidR="00447BC4" w:rsidRPr="00B152D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7" w:type="dxa"/>
          </w:tcPr>
          <w:p w:rsidR="00447BC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47BC4" w:rsidRPr="00B152D4" w:rsidTr="00447BC4">
        <w:trPr>
          <w:trHeight w:val="555"/>
        </w:trPr>
        <w:tc>
          <w:tcPr>
            <w:tcW w:w="3818" w:type="dxa"/>
          </w:tcPr>
          <w:p w:rsidR="00447BC4" w:rsidRPr="00B152D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Palestra/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ED04F5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(participante)</w:t>
            </w:r>
          </w:p>
        </w:tc>
        <w:tc>
          <w:tcPr>
            <w:tcW w:w="2358" w:type="dxa"/>
          </w:tcPr>
          <w:p w:rsidR="00447BC4" w:rsidRPr="00B152D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67" w:type="dxa"/>
          </w:tcPr>
          <w:p w:rsidR="00447BC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47BC4" w:rsidRPr="00B152D4" w:rsidTr="00447BC4">
        <w:trPr>
          <w:trHeight w:val="1078"/>
        </w:trPr>
        <w:tc>
          <w:tcPr>
            <w:tcW w:w="3818" w:type="dxa"/>
          </w:tcPr>
          <w:p w:rsidR="00447BC4" w:rsidRPr="00B152D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Envio de resumo ou trabalho completo como autor principal/orientador</w:t>
            </w:r>
          </w:p>
        </w:tc>
        <w:tc>
          <w:tcPr>
            <w:tcW w:w="2358" w:type="dxa"/>
          </w:tcPr>
          <w:p w:rsidR="00447BC4" w:rsidRPr="00B152D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7" w:type="dxa"/>
          </w:tcPr>
          <w:p w:rsidR="00447BC4" w:rsidRPr="00B152D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7BC4" w:rsidRPr="00B152D4" w:rsidTr="00447BC4">
        <w:trPr>
          <w:trHeight w:val="1078"/>
        </w:trPr>
        <w:tc>
          <w:tcPr>
            <w:tcW w:w="3818" w:type="dxa"/>
          </w:tcPr>
          <w:p w:rsidR="00447BC4" w:rsidRPr="00B152D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Minicurso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 Palestra (como palestrante)- Parceria com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Empea</w:t>
            </w:r>
            <w:proofErr w:type="spellEnd"/>
          </w:p>
        </w:tc>
        <w:tc>
          <w:tcPr>
            <w:tcW w:w="2358" w:type="dxa"/>
          </w:tcPr>
          <w:p w:rsidR="00447BC4" w:rsidRPr="00B152D4" w:rsidRDefault="00447BC4" w:rsidP="0044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7" w:type="dxa"/>
          </w:tcPr>
          <w:p w:rsidR="00447BC4" w:rsidRPr="00B152D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7BC4" w:rsidRPr="00B152D4" w:rsidTr="00447BC4">
        <w:trPr>
          <w:trHeight w:val="1078"/>
        </w:trPr>
        <w:tc>
          <w:tcPr>
            <w:tcW w:w="3818" w:type="dxa"/>
          </w:tcPr>
          <w:p w:rsidR="00447BC4" w:rsidRPr="00B152D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Submissão de artigo como autor principal/orientador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B3)</w:t>
            </w:r>
          </w:p>
        </w:tc>
        <w:tc>
          <w:tcPr>
            <w:tcW w:w="2358" w:type="dxa"/>
          </w:tcPr>
          <w:p w:rsidR="00447BC4" w:rsidRPr="00B152D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47BC4" w:rsidRPr="00B152D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7BC4" w:rsidRPr="00B152D4" w:rsidTr="00447BC4">
        <w:trPr>
          <w:trHeight w:val="1078"/>
        </w:trPr>
        <w:tc>
          <w:tcPr>
            <w:tcW w:w="3818" w:type="dxa"/>
          </w:tcPr>
          <w:p w:rsidR="00447BC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Aceite de artigo como autor principal/orientador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B3)</w:t>
            </w:r>
          </w:p>
        </w:tc>
        <w:tc>
          <w:tcPr>
            <w:tcW w:w="2358" w:type="dxa"/>
          </w:tcPr>
          <w:p w:rsidR="00447BC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47BC4" w:rsidRDefault="00447BC4" w:rsidP="00B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96C42" w:rsidRDefault="00B152D4">
      <w:pPr>
        <w:rPr>
          <w:rFonts w:ascii="Times New Roman" w:hAnsi="Times New Roman" w:cs="Times New Roman"/>
          <w:sz w:val="24"/>
          <w:szCs w:val="24"/>
        </w:rPr>
      </w:pPr>
      <w:r w:rsidRPr="00B152D4">
        <w:rPr>
          <w:rFonts w:ascii="Times New Roman" w:hAnsi="Times New Roman" w:cs="Times New Roman"/>
          <w:sz w:val="24"/>
          <w:szCs w:val="24"/>
        </w:rPr>
        <w:t>CRITÉRIO DE AVALIAÇÃO DAS DISCIPLINAS DE SEMINÁRIOS II E III</w:t>
      </w:r>
    </w:p>
    <w:p w:rsidR="00447BC4" w:rsidRDefault="00447BC4">
      <w:pPr>
        <w:rPr>
          <w:rFonts w:ascii="Times New Roman" w:hAnsi="Times New Roman" w:cs="Times New Roman"/>
          <w:sz w:val="24"/>
          <w:szCs w:val="24"/>
        </w:rPr>
      </w:pPr>
    </w:p>
    <w:p w:rsidR="00152895" w:rsidRDefault="00152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de pontos obtidos para aprovação na disciplina: </w:t>
      </w:r>
      <w:r w:rsidR="00447B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32D6D">
        <w:rPr>
          <w:rFonts w:ascii="Times New Roman" w:hAnsi="Times New Roman" w:cs="Times New Roman"/>
          <w:sz w:val="24"/>
          <w:szCs w:val="24"/>
        </w:rPr>
        <w:t>60-</w:t>
      </w:r>
      <w:r w:rsidR="00447BC4">
        <w:rPr>
          <w:rFonts w:ascii="Times New Roman" w:hAnsi="Times New Roman" w:cs="Times New Roman"/>
          <w:sz w:val="24"/>
          <w:szCs w:val="24"/>
        </w:rPr>
        <w:t xml:space="preserve"> </w:t>
      </w:r>
      <w:r w:rsidR="00D32D6D">
        <w:rPr>
          <w:rFonts w:ascii="Times New Roman" w:hAnsi="Times New Roman" w:cs="Times New Roman"/>
          <w:sz w:val="24"/>
          <w:szCs w:val="24"/>
        </w:rPr>
        <w:t>74,9</w:t>
      </w:r>
      <w:r w:rsidR="0055313B">
        <w:rPr>
          <w:rFonts w:ascii="Times New Roman" w:hAnsi="Times New Roman" w:cs="Times New Roman"/>
          <w:sz w:val="24"/>
          <w:szCs w:val="24"/>
        </w:rPr>
        <w:t xml:space="preserve"> pontos-C</w:t>
      </w:r>
      <w:r w:rsidR="0055313B">
        <w:rPr>
          <w:rFonts w:ascii="Times New Roman" w:hAnsi="Times New Roman" w:cs="Times New Roman"/>
          <w:sz w:val="24"/>
          <w:szCs w:val="24"/>
        </w:rPr>
        <w:tab/>
      </w:r>
    </w:p>
    <w:p w:rsidR="0055313B" w:rsidRDefault="0055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BC4">
        <w:rPr>
          <w:rFonts w:ascii="Times New Roman" w:hAnsi="Times New Roman" w:cs="Times New Roman"/>
          <w:sz w:val="24"/>
          <w:szCs w:val="24"/>
        </w:rPr>
        <w:tab/>
      </w:r>
      <w:r w:rsidR="00D32D6D">
        <w:rPr>
          <w:rFonts w:ascii="Times New Roman" w:hAnsi="Times New Roman" w:cs="Times New Roman"/>
          <w:sz w:val="24"/>
          <w:szCs w:val="24"/>
        </w:rPr>
        <w:t>75-89,9</w:t>
      </w:r>
      <w:r w:rsidR="00447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pontos –B</w:t>
      </w:r>
    </w:p>
    <w:p w:rsidR="0055313B" w:rsidRPr="00B152D4" w:rsidRDefault="0055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2D6D">
        <w:rPr>
          <w:rFonts w:ascii="Times New Roman" w:hAnsi="Times New Roman" w:cs="Times New Roman"/>
          <w:sz w:val="24"/>
          <w:szCs w:val="24"/>
        </w:rPr>
        <w:t>90 - 100</w:t>
      </w:r>
      <w:r>
        <w:rPr>
          <w:rFonts w:ascii="Times New Roman" w:hAnsi="Times New Roman" w:cs="Times New Roman"/>
          <w:sz w:val="24"/>
          <w:szCs w:val="24"/>
        </w:rPr>
        <w:t xml:space="preserve"> pontos -A</w:t>
      </w:r>
    </w:p>
    <w:sectPr w:rsidR="0055313B" w:rsidRPr="00B152D4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B20"/>
    <w:multiLevelType w:val="hybridMultilevel"/>
    <w:tmpl w:val="B4C805B0"/>
    <w:lvl w:ilvl="0" w:tplc="1FAC4C7C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52D4"/>
    <w:rsid w:val="00096C42"/>
    <w:rsid w:val="00107C1E"/>
    <w:rsid w:val="00115526"/>
    <w:rsid w:val="00152895"/>
    <w:rsid w:val="00155724"/>
    <w:rsid w:val="0017673B"/>
    <w:rsid w:val="001D42F6"/>
    <w:rsid w:val="002C0E1A"/>
    <w:rsid w:val="0030623C"/>
    <w:rsid w:val="00306BBF"/>
    <w:rsid w:val="003F5833"/>
    <w:rsid w:val="00447BC4"/>
    <w:rsid w:val="00487E5B"/>
    <w:rsid w:val="00500A4D"/>
    <w:rsid w:val="00544CBC"/>
    <w:rsid w:val="0055313B"/>
    <w:rsid w:val="005D22B1"/>
    <w:rsid w:val="00690AFA"/>
    <w:rsid w:val="006C178E"/>
    <w:rsid w:val="006E6457"/>
    <w:rsid w:val="006F228E"/>
    <w:rsid w:val="00834902"/>
    <w:rsid w:val="008E2E95"/>
    <w:rsid w:val="008E3DDC"/>
    <w:rsid w:val="009B5AA9"/>
    <w:rsid w:val="009F2CFC"/>
    <w:rsid w:val="00A12CA9"/>
    <w:rsid w:val="00AF2267"/>
    <w:rsid w:val="00B152D4"/>
    <w:rsid w:val="00B22C20"/>
    <w:rsid w:val="00B47F3C"/>
    <w:rsid w:val="00D32D6D"/>
    <w:rsid w:val="00DC2054"/>
    <w:rsid w:val="00ED04F5"/>
    <w:rsid w:val="00F272BD"/>
    <w:rsid w:val="00F70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53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Administrador</cp:lastModifiedBy>
  <cp:revision>15</cp:revision>
  <cp:lastPrinted>2018-12-13T16:12:00Z</cp:lastPrinted>
  <dcterms:created xsi:type="dcterms:W3CDTF">2018-12-07T10:17:00Z</dcterms:created>
  <dcterms:modified xsi:type="dcterms:W3CDTF">2018-12-13T19:02:00Z</dcterms:modified>
</cp:coreProperties>
</file>